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4AF3" w14:textId="014BAF03" w:rsidR="003114F7" w:rsidRDefault="00B10A34" w:rsidP="00B10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Padres </w:t>
      </w:r>
      <w:r w:rsidR="004B4A45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esilusionados</w:t>
      </w:r>
    </w:p>
    <w:p w14:paraId="17BA4D02" w14:textId="1A3BADD2" w:rsidR="00B10A34" w:rsidRPr="004B4A45" w:rsidRDefault="00B10A34" w:rsidP="00B10A34">
      <w:pPr>
        <w:jc w:val="center"/>
        <w:rPr>
          <w:bCs/>
        </w:rPr>
      </w:pPr>
      <w:r w:rsidRPr="004B4A45">
        <w:rPr>
          <w:bCs/>
        </w:rPr>
        <w:t xml:space="preserve">Por su </w:t>
      </w:r>
      <w:r w:rsidR="004B4A45" w:rsidRPr="004B4A45">
        <w:rPr>
          <w:bCs/>
        </w:rPr>
        <w:t>s</w:t>
      </w:r>
      <w:r w:rsidRPr="004B4A45">
        <w:rPr>
          <w:bCs/>
        </w:rPr>
        <w:t>ervidor</w:t>
      </w:r>
      <w:r w:rsidR="004B4A45" w:rsidRPr="004B4A45">
        <w:rPr>
          <w:bCs/>
        </w:rPr>
        <w:t xml:space="preserve"> Russell George</w:t>
      </w:r>
    </w:p>
    <w:p w14:paraId="6128FB99" w14:textId="77777777" w:rsidR="002C73B1" w:rsidRDefault="002C73B1" w:rsidP="00B10A34">
      <w:pPr>
        <w:jc w:val="center"/>
        <w:rPr>
          <w:b/>
        </w:rPr>
      </w:pPr>
    </w:p>
    <w:p w14:paraId="7C490D6C" w14:textId="307104BF" w:rsidR="00B10A34" w:rsidRDefault="00B10A34" w:rsidP="00B10A34">
      <w:r>
        <w:tab/>
        <w:t xml:space="preserve">Una y otra vez mi corazón ha sido quebrantado por escuchar </w:t>
      </w:r>
      <w:r w:rsidR="00EC4EB0">
        <w:t>a</w:t>
      </w:r>
      <w:r>
        <w:t xml:space="preserve"> padres que están sufriendo por la rebelión de sus hijos.  No son únicamente padres cristianos.  Los del mundo tienen el mismo problema</w:t>
      </w:r>
      <w:r w:rsidR="004B4A45">
        <w:t>,</w:t>
      </w:r>
      <w:r>
        <w:t xml:space="preserve"> aunque ellos no tienen las metas tan altas como los creyentes.</w:t>
      </w:r>
    </w:p>
    <w:p w14:paraId="1994D735" w14:textId="77777777" w:rsidR="00B10A34" w:rsidRDefault="00B10A34" w:rsidP="00B10A34"/>
    <w:p w14:paraId="7E10C02D" w14:textId="533EAEC8" w:rsidR="00B10A34" w:rsidRDefault="00B10A34" w:rsidP="00B10A34">
      <w:r>
        <w:tab/>
        <w:t xml:space="preserve">La verdad es que es </w:t>
      </w:r>
      <w:r w:rsidR="004B4A45">
        <w:t xml:space="preserve">muy </w:t>
      </w:r>
      <w:r>
        <w:t>difícil infundir normas altas en nue</w:t>
      </w:r>
      <w:r w:rsidR="00363FE1">
        <w:t>stros hijos en el día de hoy.  D</w:t>
      </w:r>
      <w:r>
        <w:t>e continuo están rodeados por la mala influencia.  No se puede encender la tele</w:t>
      </w:r>
      <w:r w:rsidR="004B4A45">
        <w:t>visión</w:t>
      </w:r>
      <w:r>
        <w:t xml:space="preserve"> sin ser bombardeado por lo maligno.  Pasa lo mismo con la radio, los diarios y revista</w:t>
      </w:r>
      <w:r w:rsidR="004B4A45">
        <w:t>s</w:t>
      </w:r>
      <w:r>
        <w:t xml:space="preserve"> y la música de los vecinos.  Cuando van al colegio están rodeados por compañeros que tienen su mente </w:t>
      </w:r>
      <w:r w:rsidR="00363FE1">
        <w:t>pútrida</w:t>
      </w:r>
      <w:r>
        <w:t xml:space="preserve">.  Al escuchar de continuo lo </w:t>
      </w:r>
      <w:r w:rsidR="00363FE1">
        <w:t>virulento</w:t>
      </w:r>
      <w:r w:rsidR="004B4A45">
        <w:t>,</w:t>
      </w:r>
      <w:r>
        <w:t xml:space="preserve"> el camino de la verdad parece ser mentira.</w:t>
      </w:r>
    </w:p>
    <w:p w14:paraId="63A979D4" w14:textId="77777777" w:rsidR="00B10A34" w:rsidRDefault="00B10A34" w:rsidP="00B10A34"/>
    <w:p w14:paraId="77B3A10A" w14:textId="26C413F6" w:rsidR="00B10A34" w:rsidRDefault="00B10A34" w:rsidP="00B10A34">
      <w:r>
        <w:tab/>
        <w:t>¿Qué ha</w:t>
      </w:r>
      <w:r w:rsidR="006849A3">
        <w:t>remos</w:t>
      </w:r>
      <w:r>
        <w:t>?  ¿Debemos rendirnos vencidos diciend</w:t>
      </w:r>
      <w:r w:rsidR="00363FE1">
        <w:t>o</w:t>
      </w:r>
      <w:r>
        <w:t>, “no hay caso”?  No.  “Hijitos, vosotros sois de Dios, y los habéis vencido; porque mayor es el que está en vosotros, que el que está en el mundo” (I Juan 4:4).  A veces parece que vamos perdiend</w:t>
      </w:r>
      <w:r w:rsidR="00363FE1">
        <w:t>o</w:t>
      </w:r>
      <w:r w:rsidR="004B4A45">
        <w:t>,</w:t>
      </w:r>
      <w:r w:rsidR="00363FE1">
        <w:t xml:space="preserve"> pero mientras que D</w:t>
      </w:r>
      <w:r>
        <w:t xml:space="preserve">ios está </w:t>
      </w:r>
      <w:r w:rsidR="006849A3">
        <w:t>a</w:t>
      </w:r>
      <w:r>
        <w:t xml:space="preserve"> </w:t>
      </w:r>
      <w:r w:rsidR="00363FE1">
        <w:t>nuestro</w:t>
      </w:r>
      <w:r>
        <w:t xml:space="preserve"> lado hay esperanza.  A pesar de lo que pasa, debemos seguir haciendo lo bueno.</w:t>
      </w:r>
    </w:p>
    <w:p w14:paraId="4135F378" w14:textId="77777777" w:rsidR="00B10A34" w:rsidRDefault="00B10A34" w:rsidP="00B10A34"/>
    <w:p w14:paraId="4DCA1FBB" w14:textId="39DB44DC" w:rsidR="00B10A34" w:rsidRDefault="00B10A34" w:rsidP="00B10A34">
      <w:r>
        <w:tab/>
        <w:t>Muchos padres han tenido el gozo de ver</w:t>
      </w:r>
      <w:r w:rsidR="006849A3">
        <w:t xml:space="preserve"> a</w:t>
      </w:r>
      <w:r>
        <w:t xml:space="preserve"> sus hijos volver arrepentidos después de vagar algunos años en el mal camino.  Es lamentable que han perdido bendiciones que jamás pu</w:t>
      </w:r>
      <w:r w:rsidR="006849A3">
        <w:t>eda</w:t>
      </w:r>
      <w:r w:rsidR="00363FE1">
        <w:t>n recuperar</w:t>
      </w:r>
      <w:r w:rsidR="004B4A45">
        <w:t>,</w:t>
      </w:r>
      <w:r w:rsidR="00363FE1">
        <w:t xml:space="preserve"> pero hay mucho d</w:t>
      </w:r>
      <w:r>
        <w:t>e</w:t>
      </w:r>
      <w:r w:rsidR="00363FE1">
        <w:t xml:space="preserve"> </w:t>
      </w:r>
      <w:r>
        <w:t>lo bueno que queda p</w:t>
      </w:r>
      <w:r w:rsidR="006849A3">
        <w:t>or adelante. Sigue orando por t</w:t>
      </w:r>
      <w:r>
        <w:t>us hijos.  Tarde</w:t>
      </w:r>
      <w:r w:rsidR="00363FE1">
        <w:t xml:space="preserve"> o temprano D</w:t>
      </w:r>
      <w:r>
        <w:t>ios va a contestar.  Es buen</w:t>
      </w:r>
      <w:r w:rsidR="006849A3">
        <w:t>o</w:t>
      </w:r>
      <w:r>
        <w:t xml:space="preserve"> </w:t>
      </w:r>
      <w:r w:rsidR="008F3D26">
        <w:t xml:space="preserve">empezar temprano a orar por ellos, aun </w:t>
      </w:r>
      <w:r w:rsidR="00EC4EB0">
        <w:t>cuando son recién nacidos.  Aun</w:t>
      </w:r>
      <w:r w:rsidR="008F3D26">
        <w:t xml:space="preserve">que son </w:t>
      </w:r>
      <w:r w:rsidR="00363FE1">
        <w:t>jóvenes</w:t>
      </w:r>
      <w:r w:rsidR="008F3D26">
        <w:t xml:space="preserve"> que andan f</w:t>
      </w:r>
      <w:r w:rsidR="006849A3">
        <w:t>iel en el buen camino, no deje</w:t>
      </w:r>
      <w:r w:rsidR="008F3D26">
        <w:t xml:space="preserve"> de orar por ellos.  Seguro es que Satanás está haciendo todo</w:t>
      </w:r>
      <w:r w:rsidR="00363FE1">
        <w:t xml:space="preserve"> lo posible para desanimarlos y</w:t>
      </w:r>
      <w:r w:rsidR="008F3D26">
        <w:t xml:space="preserve"> desviarlos.</w:t>
      </w:r>
    </w:p>
    <w:p w14:paraId="5E301A4E" w14:textId="77777777" w:rsidR="008F3D26" w:rsidRDefault="008F3D26" w:rsidP="00B10A34"/>
    <w:p w14:paraId="766E0636" w14:textId="1B2BA6D4" w:rsidR="008F3D26" w:rsidRPr="00B10A34" w:rsidRDefault="008F3D26" w:rsidP="00B10A34">
      <w:r>
        <w:tab/>
        <w:t>No hay padres perfectos.  Aun los mejores yerran.  Pid</w:t>
      </w:r>
      <w:r w:rsidR="004B4A45">
        <w:t>a</w:t>
      </w:r>
      <w:r>
        <w:t xml:space="preserve"> perdón de Dios por sus fracasos y </w:t>
      </w:r>
      <w:r w:rsidR="004B4A45">
        <w:t>ruega</w:t>
      </w:r>
      <w:r>
        <w:t xml:space="preserve"> su dirección en ser mejor.  </w:t>
      </w:r>
    </w:p>
    <w:sectPr w:rsidR="008F3D26" w:rsidRPr="00B10A34" w:rsidSect="007E2A35">
      <w:pgSz w:w="12242" w:h="20163" w:code="5"/>
      <w:pgMar w:top="1134" w:right="567" w:bottom="1134" w:left="1701" w:header="709" w:footer="709" w:gutter="0"/>
      <w:cols w:num="2" w:space="708" w:equalWidth="0">
        <w:col w:w="9360" w:space="-1"/>
        <w:col w:w="-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A34"/>
    <w:rsid w:val="000C7DF5"/>
    <w:rsid w:val="002447A7"/>
    <w:rsid w:val="002C73B1"/>
    <w:rsid w:val="003114F7"/>
    <w:rsid w:val="00363FE1"/>
    <w:rsid w:val="0039090F"/>
    <w:rsid w:val="004B4A45"/>
    <w:rsid w:val="006849A3"/>
    <w:rsid w:val="006A3AB1"/>
    <w:rsid w:val="007E2A35"/>
    <w:rsid w:val="008F3D26"/>
    <w:rsid w:val="00A84A0C"/>
    <w:rsid w:val="00AC3E4F"/>
    <w:rsid w:val="00B10A34"/>
    <w:rsid w:val="00DB6C42"/>
    <w:rsid w:val="00DE3DE4"/>
    <w:rsid w:val="00EC4EB0"/>
    <w:rsid w:val="00F6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CB328E"/>
  <w15:docId w15:val="{02D765D0-3A7C-4A8B-B637-B18B92BC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pacing w:val="4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Padres Desilusionados</vt:lpstr>
      <vt:lpstr>Padres Desilusionados</vt:lpstr>
    </vt:vector>
  </TitlesOfParts>
  <Company>Iglesia Bautista Calvario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Padres Desilusionados</dc:title>
  <dc:creator>Pr. Gustavo George</dc:creator>
  <cp:lastModifiedBy>Calvin George</cp:lastModifiedBy>
  <cp:revision>4</cp:revision>
  <dcterms:created xsi:type="dcterms:W3CDTF">2010-12-19T02:07:00Z</dcterms:created>
  <dcterms:modified xsi:type="dcterms:W3CDTF">2022-03-18T15:25:00Z</dcterms:modified>
</cp:coreProperties>
</file>